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4750F" w:rsidRPr="005513F2" w:rsidTr="00F25ECA">
        <w:tc>
          <w:tcPr>
            <w:tcW w:w="3898" w:type="dxa"/>
          </w:tcPr>
          <w:p w:rsidR="00D4750F" w:rsidRPr="005513F2" w:rsidRDefault="00D4750F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02.02.2018</w:t>
            </w:r>
          </w:p>
        </w:tc>
        <w:tc>
          <w:tcPr>
            <w:tcW w:w="6237" w:type="dxa"/>
          </w:tcPr>
          <w:p w:rsidR="00D4750F" w:rsidRPr="005513F2" w:rsidRDefault="00D4750F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201AEE">
              <w:rPr>
                <w:noProof/>
                <w:sz w:val="24"/>
                <w:szCs w:val="24"/>
              </w:rPr>
              <w:t>1-5</w:t>
            </w:r>
            <w:r w:rsidR="00BF3E07">
              <w:rPr>
                <w:noProof/>
                <w:sz w:val="24"/>
                <w:szCs w:val="24"/>
              </w:rPr>
              <w:t>/9(9)</w:t>
            </w:r>
          </w:p>
        </w:tc>
      </w:tr>
    </w:tbl>
    <w:p w:rsidR="00D4750F" w:rsidRPr="005513F2" w:rsidRDefault="00D4750F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4750F" w:rsidRPr="00FB7B9F" w:rsidRDefault="00D4750F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4750F" w:rsidRPr="00BF3E07" w:rsidRDefault="00D4750F" w:rsidP="00E2058D">
      <w:pPr>
        <w:pStyle w:val="a8"/>
        <w:tabs>
          <w:tab w:val="left" w:pos="-5954"/>
        </w:tabs>
        <w:spacing w:before="0" w:after="0"/>
        <w:rPr>
          <w:noProof/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E2058D" w:rsidRPr="00E2058D">
        <w:rPr>
          <w:noProof/>
          <w:color w:val="000000"/>
          <w:sz w:val="24"/>
          <w:szCs w:val="24"/>
        </w:rPr>
        <w:t>муниципальное казенное предприятие Томского района «Технополигон» (ИНН 7014049866)</w:t>
      </w:r>
      <w:r w:rsidRPr="00201AEE">
        <w:rPr>
          <w:noProof/>
          <w:color w:val="000000"/>
          <w:sz w:val="24"/>
          <w:szCs w:val="24"/>
        </w:rPr>
        <w:t xml:space="preserve"> </w:t>
      </w:r>
    </w:p>
    <w:p w:rsidR="00E2058D" w:rsidRPr="00BF3E07" w:rsidRDefault="00E2058D" w:rsidP="00E2058D">
      <w:pPr>
        <w:ind w:firstLine="567"/>
      </w:pPr>
    </w:p>
    <w:p w:rsidR="00D4750F" w:rsidRPr="00AC3B65" w:rsidRDefault="00D4750F" w:rsidP="00E2058D">
      <w:pPr>
        <w:pStyle w:val="20"/>
        <w:ind w:right="0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02.02.2018</w:t>
      </w:r>
      <w:r w:rsidRPr="00FB7B9F">
        <w:rPr>
          <w:color w:val="000000"/>
          <w:sz w:val="24"/>
          <w:szCs w:val="24"/>
        </w:rPr>
        <w:t xml:space="preserve"> № </w:t>
      </w:r>
      <w:r w:rsidR="00BF3E07">
        <w:rPr>
          <w:color w:val="000000"/>
          <w:sz w:val="24"/>
          <w:szCs w:val="24"/>
        </w:rPr>
        <w:t>2/1</w:t>
      </w:r>
      <w:proofErr w:type="gramEnd"/>
    </w:p>
    <w:p w:rsidR="00D4750F" w:rsidRPr="00FB7B9F" w:rsidRDefault="00D4750F" w:rsidP="00E2058D">
      <w:pPr>
        <w:pStyle w:val="ab"/>
        <w:rPr>
          <w:color w:val="000000"/>
          <w:sz w:val="24"/>
          <w:szCs w:val="24"/>
        </w:rPr>
      </w:pPr>
    </w:p>
    <w:p w:rsidR="00D4750F" w:rsidRPr="00FB7B9F" w:rsidRDefault="00D4750F" w:rsidP="00E2058D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4750F" w:rsidRPr="00FB7B9F" w:rsidRDefault="00D4750F" w:rsidP="00E2058D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E2058D" w:rsidRPr="00E2058D">
        <w:rPr>
          <w:color w:val="000000"/>
          <w:sz w:val="24"/>
          <w:szCs w:val="24"/>
        </w:rPr>
        <w:t>муниципальное казенное предприятие Томского района «</w:t>
      </w:r>
      <w:proofErr w:type="spellStart"/>
      <w:r w:rsidR="00E2058D" w:rsidRPr="00E2058D">
        <w:rPr>
          <w:color w:val="000000"/>
          <w:sz w:val="24"/>
          <w:szCs w:val="24"/>
        </w:rPr>
        <w:t>Технополигон</w:t>
      </w:r>
      <w:proofErr w:type="spellEnd"/>
      <w:r w:rsidR="00E2058D" w:rsidRPr="00E2058D">
        <w:rPr>
          <w:color w:val="000000"/>
          <w:sz w:val="24"/>
          <w:szCs w:val="24"/>
        </w:rPr>
        <w:t>» (ИНН 7014049866)</w:t>
      </w:r>
      <w:r w:rsidR="00E2058D" w:rsidRPr="00BF3E07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201AEE">
        <w:rPr>
          <w:noProof/>
          <w:color w:val="000000"/>
          <w:sz w:val="24"/>
          <w:szCs w:val="24"/>
        </w:rPr>
        <w:t>котельной, расположенной по адресу: Томский район, окрестности села Калтай, территория ОГАУ ЦДСО «Томь», строение 10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D4750F" w:rsidRPr="00FB7B9F" w:rsidRDefault="00D4750F" w:rsidP="00E2058D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02.02.2018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D4750F" w:rsidRPr="00FB7B9F" w:rsidRDefault="00D4750F" w:rsidP="00E2058D">
      <w:pPr>
        <w:pStyle w:val="ab"/>
        <w:rPr>
          <w:sz w:val="24"/>
          <w:szCs w:val="24"/>
        </w:rPr>
      </w:pPr>
    </w:p>
    <w:p w:rsidR="00D4750F" w:rsidRPr="00FB7B9F" w:rsidRDefault="00D4750F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4750F" w:rsidRPr="002E7A58" w:rsidTr="00F25ECA">
        <w:tc>
          <w:tcPr>
            <w:tcW w:w="3898" w:type="dxa"/>
          </w:tcPr>
          <w:p w:rsidR="00D4750F" w:rsidRPr="002E7A58" w:rsidRDefault="00D4750F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4750F" w:rsidRPr="002E7A58" w:rsidRDefault="00D4750F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4750F" w:rsidRPr="00FB7B9F" w:rsidRDefault="00D4750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D4750F" w:rsidRDefault="00D4750F" w:rsidP="00D4750F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D4750F" w:rsidRDefault="00D4750F" w:rsidP="00D4750F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BF3E07" w:rsidRDefault="00D4750F" w:rsidP="00D4750F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D4750F" w:rsidRPr="00FB7B9F" w:rsidRDefault="00D4750F" w:rsidP="00D4750F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02.02.2018</w:t>
      </w:r>
      <w:r w:rsidRPr="00FB7B9F">
        <w:rPr>
          <w:color w:val="000000"/>
          <w:sz w:val="24"/>
          <w:szCs w:val="24"/>
        </w:rPr>
        <w:t xml:space="preserve"> № </w:t>
      </w:r>
      <w:r w:rsidRPr="00201AEE">
        <w:rPr>
          <w:noProof/>
          <w:sz w:val="24"/>
          <w:szCs w:val="24"/>
        </w:rPr>
        <w:t>1-5</w:t>
      </w:r>
      <w:r w:rsidR="00BF3E07">
        <w:rPr>
          <w:noProof/>
          <w:sz w:val="24"/>
          <w:szCs w:val="24"/>
        </w:rPr>
        <w:t>/9(9)</w:t>
      </w:r>
    </w:p>
    <w:p w:rsidR="00D4750F" w:rsidRPr="00FB7B9F" w:rsidRDefault="00D4750F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4750F" w:rsidRPr="00FB7B9F" w:rsidRDefault="00D4750F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BF3E07">
        <w:rPr>
          <w:color w:val="000000"/>
          <w:sz w:val="24"/>
          <w:szCs w:val="24"/>
        </w:rPr>
        <w:br/>
      </w:r>
      <w:r w:rsidR="00E2058D" w:rsidRPr="00E2058D">
        <w:t xml:space="preserve"> </w:t>
      </w:r>
      <w:r w:rsidR="00E2058D" w:rsidRPr="00E2058D">
        <w:rPr>
          <w:color w:val="000000"/>
          <w:sz w:val="24"/>
          <w:szCs w:val="24"/>
        </w:rPr>
        <w:t>муниципальное казенное предприятие Томского района «</w:t>
      </w:r>
      <w:proofErr w:type="spellStart"/>
      <w:r w:rsidR="00E2058D" w:rsidRPr="00E2058D">
        <w:rPr>
          <w:color w:val="000000"/>
          <w:sz w:val="24"/>
          <w:szCs w:val="24"/>
        </w:rPr>
        <w:t>Технополигон</w:t>
      </w:r>
      <w:proofErr w:type="spellEnd"/>
      <w:r w:rsidR="00E2058D" w:rsidRPr="00E2058D">
        <w:rPr>
          <w:color w:val="000000"/>
          <w:sz w:val="24"/>
          <w:szCs w:val="24"/>
        </w:rPr>
        <w:t>» (ИНН 7014049866)</w:t>
      </w:r>
      <w:r w:rsidRPr="00FB7B9F">
        <w:rPr>
          <w:color w:val="000000"/>
          <w:sz w:val="24"/>
          <w:szCs w:val="24"/>
        </w:rPr>
        <w:t xml:space="preserve"> </w:t>
      </w:r>
      <w:r w:rsidR="00BF3E07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201AEE">
        <w:rPr>
          <w:bCs/>
          <w:noProof/>
          <w:color w:val="000000"/>
          <w:sz w:val="24"/>
          <w:szCs w:val="24"/>
        </w:rPr>
        <w:t>котельной, расположенной по адресу: Томский район, окрестности села Калтай, территория ОГАУ ЦДСО «Томь», строение 10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02.02.2018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D4750F" w:rsidRPr="00FB7B9F" w:rsidRDefault="00D4750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4750F" w:rsidRPr="00FB7B9F" w:rsidRDefault="00D4750F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221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126"/>
        <w:gridCol w:w="850"/>
        <w:gridCol w:w="1985"/>
        <w:gridCol w:w="1984"/>
      </w:tblGrid>
      <w:tr w:rsidR="00D4750F" w:rsidRPr="00F25ECA" w:rsidTr="00BF3E07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4750F" w:rsidRPr="00F25ECA" w:rsidRDefault="00D4750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D4750F" w:rsidRPr="00F25ECA" w:rsidRDefault="00D4750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126" w:type="dxa"/>
            <w:vMerge w:val="restart"/>
            <w:shd w:val="clear" w:color="auto" w:fill="auto"/>
            <w:noWrap/>
            <w:vAlign w:val="center"/>
            <w:hideMark/>
          </w:tcPr>
          <w:p w:rsidR="00D4750F" w:rsidRPr="00F25ECA" w:rsidRDefault="00D4750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  <w:hideMark/>
          </w:tcPr>
          <w:p w:rsidR="00D4750F" w:rsidRPr="00F25ECA" w:rsidRDefault="00D4750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D4750F" w:rsidRPr="007369CF" w:rsidRDefault="00D4750F" w:rsidP="00D475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</w:t>
            </w:r>
            <w:r w:rsidRPr="00201AEE">
              <w:rPr>
                <w:noProof/>
                <w:color w:val="000000"/>
                <w:sz w:val="24"/>
                <w:szCs w:val="24"/>
              </w:rPr>
              <w:t>2</w:t>
            </w:r>
            <w:r>
              <w:rPr>
                <w:noProof/>
                <w:color w:val="000000"/>
                <w:sz w:val="24"/>
                <w:szCs w:val="24"/>
              </w:rPr>
              <w:t>.02.</w:t>
            </w:r>
            <w:r w:rsidRPr="00201AEE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D4750F" w:rsidRPr="00F25ECA" w:rsidRDefault="00D4750F" w:rsidP="00D475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D4750F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31.12.</w:t>
            </w:r>
            <w:r w:rsidRPr="00201AE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D4750F" w:rsidRPr="00F25ECA" w:rsidTr="00BF3E07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D4750F" w:rsidRPr="00F25ECA" w:rsidRDefault="00D4750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D4750F" w:rsidRPr="00F25ECA" w:rsidRDefault="00D4750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D4750F" w:rsidRPr="00F25ECA" w:rsidTr="00BF3E07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D4750F" w:rsidRPr="00F25ECA" w:rsidTr="00BF3E07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4750F" w:rsidRPr="00F25ECA" w:rsidRDefault="00D4750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BF3E07" w:rsidRDefault="00E2058D" w:rsidP="00E2058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М</w:t>
            </w:r>
            <w:r w:rsidRPr="00E2058D">
              <w:rPr>
                <w:noProof/>
                <w:sz w:val="24"/>
                <w:szCs w:val="24"/>
              </w:rPr>
              <w:t xml:space="preserve">униципальное казенное предприятие Томского района «Технополигон» </w:t>
            </w:r>
          </w:p>
          <w:p w:rsidR="00D4750F" w:rsidRPr="00F25ECA" w:rsidRDefault="00E2058D" w:rsidP="00E2058D">
            <w:pPr>
              <w:ind w:firstLine="0"/>
              <w:jc w:val="center"/>
              <w:rPr>
                <w:sz w:val="24"/>
                <w:szCs w:val="24"/>
              </w:rPr>
            </w:pPr>
            <w:r w:rsidRPr="00E2058D">
              <w:rPr>
                <w:noProof/>
                <w:sz w:val="24"/>
                <w:szCs w:val="24"/>
              </w:rPr>
              <w:t>(ИНН 7014049866)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  <w:hideMark/>
          </w:tcPr>
          <w:p w:rsidR="00D4750F" w:rsidRPr="002A296B" w:rsidRDefault="00D4750F" w:rsidP="00BF3E07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201AE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4750F" w:rsidRPr="00F25ECA" w:rsidTr="00BF3E07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4750F" w:rsidRPr="00F25ECA" w:rsidRDefault="00D4750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4750F" w:rsidRPr="006C613C" w:rsidRDefault="00D4750F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4750F" w:rsidRPr="00F25ECA" w:rsidRDefault="00D4750F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579,79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D4750F" w:rsidRPr="00F25ECA" w:rsidRDefault="00D4750F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642,84</w:t>
            </w:r>
          </w:p>
        </w:tc>
      </w:tr>
      <w:tr w:rsidR="00D4750F" w:rsidRPr="00F25ECA" w:rsidTr="00BF3E07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45" w:type="dxa"/>
            <w:gridSpan w:val="4"/>
            <w:shd w:val="clear" w:color="auto" w:fill="auto"/>
            <w:vAlign w:val="center"/>
            <w:hideMark/>
          </w:tcPr>
          <w:p w:rsidR="00D4750F" w:rsidRPr="00F25ECA" w:rsidRDefault="00D4750F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201AE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4750F" w:rsidRPr="00F25ECA" w:rsidTr="00BF3E07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750F" w:rsidRPr="00F25ECA" w:rsidRDefault="00D4750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4750F" w:rsidRPr="00F25ECA" w:rsidRDefault="00D4750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0F" w:rsidRPr="00F25ECA" w:rsidRDefault="00D4750F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0F" w:rsidRPr="00F25ECA" w:rsidRDefault="00D4750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579,79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0F" w:rsidRPr="00F25ECA" w:rsidRDefault="00D4750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642,84</w:t>
            </w:r>
          </w:p>
        </w:tc>
      </w:tr>
      <w:tr w:rsidR="00D4750F" w:rsidRPr="00F25ECA" w:rsidTr="00BF3E07">
        <w:trPr>
          <w:trHeight w:val="570"/>
          <w:jc w:val="center"/>
        </w:trPr>
        <w:tc>
          <w:tcPr>
            <w:tcW w:w="102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750F" w:rsidRPr="00F25ECA" w:rsidRDefault="00D4750F" w:rsidP="00BF3E07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201AEE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D4750F" w:rsidRDefault="00D4750F" w:rsidP="00E60268">
      <w:pPr>
        <w:ind w:left="-709" w:right="-143"/>
        <w:jc w:val="both"/>
        <w:rPr>
          <w:color w:val="000000"/>
          <w:sz w:val="18"/>
          <w:szCs w:val="18"/>
        </w:rPr>
        <w:sectPr w:rsidR="00D4750F" w:rsidSect="00D4750F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4750F" w:rsidRPr="00676444" w:rsidRDefault="00D4750F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4750F" w:rsidRPr="00676444" w:rsidSect="00D4750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023" w:rsidRDefault="00E50023" w:rsidP="004E1599">
      <w:pPr>
        <w:pStyle w:val="ab"/>
      </w:pPr>
      <w:r>
        <w:separator/>
      </w:r>
    </w:p>
  </w:endnote>
  <w:endnote w:type="continuationSeparator" w:id="0">
    <w:p w:rsidR="00E50023" w:rsidRDefault="00E5002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50F" w:rsidRDefault="00D4750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023" w:rsidRDefault="00E50023" w:rsidP="004E1599">
      <w:pPr>
        <w:pStyle w:val="ab"/>
      </w:pPr>
      <w:r>
        <w:separator/>
      </w:r>
    </w:p>
  </w:footnote>
  <w:footnote w:type="continuationSeparator" w:id="0">
    <w:p w:rsidR="00E50023" w:rsidRDefault="00E5002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50F" w:rsidRDefault="00D4750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4750F" w:rsidRDefault="00D4750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4750F" w:rsidTr="00F25ECA">
      <w:trPr>
        <w:cantSplit/>
      </w:trPr>
      <w:tc>
        <w:tcPr>
          <w:tcW w:w="10173" w:type="dxa"/>
        </w:tcPr>
        <w:p w:rsidR="00D4750F" w:rsidRPr="006C39B1" w:rsidRDefault="00D4750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9098264" r:id="rId2"/>
            </w:object>
          </w:r>
        </w:p>
        <w:p w:rsidR="00D4750F" w:rsidRDefault="00D4750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4750F" w:rsidRPr="00331576" w:rsidRDefault="00D4750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4750F" w:rsidRPr="00331576" w:rsidRDefault="00D4750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4750F" w:rsidRDefault="00D4750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4750F" w:rsidRDefault="00D4750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4750F" w:rsidRDefault="00D4750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9098265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CDF25112"/>
    <w:lvl w:ilvl="0" w:tplc="A344061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E5AE6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942C2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3E07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4750F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058D"/>
    <w:rsid w:val="00E21EA8"/>
    <w:rsid w:val="00E225CB"/>
    <w:rsid w:val="00E2452D"/>
    <w:rsid w:val="00E27D77"/>
    <w:rsid w:val="00E41CFF"/>
    <w:rsid w:val="00E436B4"/>
    <w:rsid w:val="00E443AA"/>
    <w:rsid w:val="00E50023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FC0C9-0092-4DC1-8DD5-3E330B9D9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2018-02-02T10:38:00Z</dcterms:created>
  <dcterms:modified xsi:type="dcterms:W3CDTF">2018-02-02T10:38:00Z</dcterms:modified>
</cp:coreProperties>
</file>